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D9B1" w14:textId="3F8021FF" w:rsidR="00061AA5" w:rsidRPr="008B70A6" w:rsidRDefault="00CC4E2C" w:rsidP="008B70A6">
      <w:pPr>
        <w:jc w:val="center"/>
        <w:rPr>
          <w:rFonts w:ascii="Arial" w:hAnsi="Arial" w:cs="Arial"/>
          <w:b/>
          <w:sz w:val="40"/>
          <w:szCs w:val="40"/>
          <w:lang w:val="sr-Cyrl-RS"/>
        </w:rPr>
      </w:pPr>
      <w:bookmarkStart w:id="0" w:name="_GoBack"/>
      <w:bookmarkEnd w:id="0"/>
      <w:r w:rsidRPr="008B70A6">
        <w:rPr>
          <w:rFonts w:ascii="Arial" w:hAnsi="Arial" w:cs="Arial"/>
          <w:b/>
          <w:sz w:val="40"/>
          <w:szCs w:val="40"/>
          <w:lang w:val="sr-Cyrl-RS"/>
        </w:rPr>
        <w:t>Тимови у шк.год. 2021/2</w:t>
      </w:r>
      <w:r w:rsidR="000A4E26">
        <w:rPr>
          <w:rFonts w:ascii="Arial" w:hAnsi="Arial" w:cs="Arial"/>
          <w:b/>
          <w:sz w:val="40"/>
          <w:szCs w:val="40"/>
          <w:lang w:val="sr-Cyrl-RS"/>
        </w:rPr>
        <w:t>2</w:t>
      </w:r>
      <w:r w:rsidRPr="008B70A6">
        <w:rPr>
          <w:rFonts w:ascii="Arial" w:hAnsi="Arial" w:cs="Arial"/>
          <w:b/>
          <w:sz w:val="40"/>
          <w:szCs w:val="40"/>
          <w:lang w:val="sr-Cyrl-RS"/>
        </w:rPr>
        <w:t>.</w:t>
      </w:r>
    </w:p>
    <w:p w14:paraId="26CF3A11" w14:textId="76F36368" w:rsidR="00CC4E2C" w:rsidRDefault="00CC4E2C">
      <w:pPr>
        <w:rPr>
          <w:rFonts w:ascii="Arial" w:hAnsi="Arial" w:cs="Arial"/>
          <w:sz w:val="24"/>
          <w:szCs w:val="24"/>
          <w:lang w:val="sr-Cyrl-RS"/>
        </w:rPr>
      </w:pPr>
    </w:p>
    <w:p w14:paraId="723986B0" w14:textId="1E6E8282" w:rsidR="00CC4E2C" w:rsidRPr="00CC4E2C" w:rsidRDefault="00CC4E2C">
      <w:pPr>
        <w:rPr>
          <w:rFonts w:ascii="Arial" w:hAnsi="Arial" w:cs="Arial"/>
          <w:b/>
          <w:sz w:val="24"/>
          <w:szCs w:val="24"/>
          <w:lang w:val="sr-Cyrl-RS"/>
        </w:rPr>
      </w:pPr>
      <w:r w:rsidRPr="00CC4E2C">
        <w:rPr>
          <w:rFonts w:ascii="Arial" w:hAnsi="Arial" w:cs="Arial"/>
          <w:b/>
          <w:sz w:val="24"/>
          <w:szCs w:val="24"/>
          <w:lang w:val="sr-Cyrl-RS"/>
        </w:rPr>
        <w:t>Стручни актив за развојно планирање</w:t>
      </w:r>
    </w:p>
    <w:p w14:paraId="1091894D" w14:textId="2E1B2F9F"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Марица Стевановић, </w:t>
      </w:r>
      <w:r w:rsidR="000A4E26">
        <w:rPr>
          <w:rFonts w:ascii="Arial" w:hAnsi="Arial" w:cs="Arial"/>
          <w:sz w:val="24"/>
          <w:szCs w:val="24"/>
          <w:lang w:val="sr-Cyrl-RS"/>
        </w:rPr>
        <w:t>руководилац</w:t>
      </w:r>
    </w:p>
    <w:p w14:paraId="1F64BDD9" w14:textId="33507EA7"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Жељко Марчетић</w:t>
      </w:r>
    </w:p>
    <w:p w14:paraId="7C451E38" w14:textId="2A1764A5"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Виолета Тодоровић</w:t>
      </w:r>
    </w:p>
    <w:p w14:paraId="1A91CD75" w14:textId="4D49CF2E"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Слободан Чумић</w:t>
      </w:r>
    </w:p>
    <w:p w14:paraId="239E01BD" w14:textId="71FFD0B5"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Представник Ученичког парламента</w:t>
      </w:r>
    </w:p>
    <w:p w14:paraId="7DF6A756" w14:textId="45A61202"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Представник Савета родитеља</w:t>
      </w:r>
    </w:p>
    <w:p w14:paraId="0F0DC0AE" w14:textId="5CFECF67" w:rsidR="00CC4E2C" w:rsidRDefault="00CC4E2C" w:rsidP="00CC4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Представник локалне самоуправе</w:t>
      </w:r>
    </w:p>
    <w:p w14:paraId="366793EF" w14:textId="3EA318C8" w:rsidR="00CC4E2C" w:rsidRDefault="00CC4E2C" w:rsidP="00CC4E2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11FA8C26" w14:textId="6112B7E7" w:rsidR="00CC4E2C" w:rsidRPr="00CC4E2C" w:rsidRDefault="00CC4E2C" w:rsidP="00CC4E2C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CC4E2C">
        <w:rPr>
          <w:rFonts w:ascii="Arial" w:hAnsi="Arial" w:cs="Arial"/>
          <w:b/>
          <w:sz w:val="24"/>
          <w:szCs w:val="24"/>
          <w:lang w:val="sr-Cyrl-RS"/>
        </w:rPr>
        <w:t>Тим за обезбеђење квалитета и развоја установе</w:t>
      </w:r>
    </w:p>
    <w:p w14:paraId="2625FF46" w14:textId="77777777" w:rsidR="00CC4E2C" w:rsidRDefault="00CC4E2C" w:rsidP="00CC4E2C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6EFD450A" w14:textId="5E845DA0"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Оливера Бабић, руководилац</w:t>
      </w:r>
    </w:p>
    <w:p w14:paraId="1708B578" w14:textId="1263F175"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Ивана Михаиловић</w:t>
      </w:r>
    </w:p>
    <w:p w14:paraId="1F32DA84" w14:textId="54FF440B"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Александар Драгутиновић</w:t>
      </w:r>
    </w:p>
    <w:p w14:paraId="5FE24717" w14:textId="18FC301A"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Љиљана Грујчић</w:t>
      </w:r>
    </w:p>
    <w:p w14:paraId="1DCE2745" w14:textId="798E7182"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Представник Ученичког парламента</w:t>
      </w:r>
    </w:p>
    <w:p w14:paraId="68A58175" w14:textId="2AA1B998" w:rsidR="00CC4E2C" w:rsidRDefault="00CC4E2C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Представник локалне самоуправе</w:t>
      </w:r>
    </w:p>
    <w:p w14:paraId="1959D8D5" w14:textId="06AC55F5" w:rsidR="009B2600" w:rsidRDefault="009B2600" w:rsidP="00CC4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Представник Савета родитеља</w:t>
      </w:r>
    </w:p>
    <w:p w14:paraId="1693C0EC" w14:textId="3D5CEB10" w:rsidR="00CC4E2C" w:rsidRDefault="00CC4E2C" w:rsidP="00CC4E2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30B289AC" w14:textId="417D9E94" w:rsidR="00CC4E2C" w:rsidRPr="009B2600" w:rsidRDefault="009B2600" w:rsidP="00E3703C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9B2600">
        <w:rPr>
          <w:rFonts w:ascii="Arial" w:hAnsi="Arial" w:cs="Arial"/>
          <w:b/>
          <w:sz w:val="24"/>
          <w:szCs w:val="24"/>
          <w:lang w:val="sr-Cyrl-RS"/>
        </w:rPr>
        <w:t>Тим за заштиту ученика од дискриминације, насиља, злостављања и занемаривања</w:t>
      </w:r>
    </w:p>
    <w:p w14:paraId="0B3979BF" w14:textId="37005008" w:rsidR="009B2600" w:rsidRDefault="009B2600" w:rsidP="00E3703C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220B0CDD" w14:textId="00A4602E"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Јелена Јовановић, руководилац</w:t>
      </w:r>
    </w:p>
    <w:p w14:paraId="3D0A8586" w14:textId="4056B08C"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Раде Бојичић</w:t>
      </w:r>
    </w:p>
    <w:p w14:paraId="58BFB2DD" w14:textId="672BA508"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Ивана Михаиловић</w:t>
      </w:r>
    </w:p>
    <w:p w14:paraId="10670AA3" w14:textId="50228558"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Горица Гајић- Салатић</w:t>
      </w:r>
    </w:p>
    <w:p w14:paraId="5762697E" w14:textId="49DDE7A0"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Катарина Бошковић</w:t>
      </w:r>
    </w:p>
    <w:p w14:paraId="610BD418" w14:textId="42469688"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Виолета Тодоровић</w:t>
      </w:r>
    </w:p>
    <w:p w14:paraId="2909C54F" w14:textId="378FF592" w:rsidR="009B2600" w:rsidRDefault="009B2600" w:rsidP="009B26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Жељко Марчетић</w:t>
      </w:r>
    </w:p>
    <w:p w14:paraId="28CCC34C" w14:textId="526D0B9B"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3C6320B6" w14:textId="41EAB312"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63E481EB" w14:textId="4BA59FA8"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9B2600">
        <w:rPr>
          <w:rFonts w:ascii="Arial" w:hAnsi="Arial" w:cs="Arial"/>
          <w:b/>
          <w:sz w:val="24"/>
          <w:szCs w:val="24"/>
          <w:lang w:val="sr-Cyrl-RS"/>
        </w:rPr>
        <w:t>Тим за самовредновање</w:t>
      </w:r>
    </w:p>
    <w:p w14:paraId="2BEABE08" w14:textId="6789161D" w:rsidR="009B2600" w:rsidRDefault="009B2600" w:rsidP="009B2600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1122553E" w14:textId="4449C5F4"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Славица Мијатовић, руководилац</w:t>
      </w:r>
    </w:p>
    <w:p w14:paraId="5D3C05E5" w14:textId="3DBB41DA"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Ивана Михаиловић</w:t>
      </w:r>
    </w:p>
    <w:p w14:paraId="53DA0A48" w14:textId="73DFF77E"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Милица Драгишић</w:t>
      </w:r>
    </w:p>
    <w:p w14:paraId="722690E9" w14:textId="6ACE678D"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Емилија Јовичић</w:t>
      </w:r>
    </w:p>
    <w:p w14:paraId="0B677713" w14:textId="5DE4793F" w:rsidR="009B2600" w:rsidRDefault="009B2600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Славица Коњевић</w:t>
      </w:r>
    </w:p>
    <w:p w14:paraId="210C4C04" w14:textId="0165738A" w:rsidR="009F707B" w:rsidRDefault="009F707B" w:rsidP="009B2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Оливера Бабић</w:t>
      </w:r>
    </w:p>
    <w:p w14:paraId="2C6D0D84" w14:textId="6EAC491B"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4AE9E5A6" w14:textId="77777777" w:rsidR="002E3C54" w:rsidRDefault="002E3C54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14:paraId="6AF6692C" w14:textId="77777777" w:rsidR="002E3C54" w:rsidRDefault="002E3C54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14:paraId="7DB00750" w14:textId="77777777" w:rsidR="000A4E26" w:rsidRDefault="000A4E26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14:paraId="627D8DF0" w14:textId="66DB148B"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9B2600">
        <w:rPr>
          <w:rFonts w:ascii="Arial" w:hAnsi="Arial" w:cs="Arial"/>
          <w:b/>
          <w:sz w:val="24"/>
          <w:szCs w:val="24"/>
          <w:lang w:val="sr-Cyrl-RS"/>
        </w:rPr>
        <w:t>Тим за инкузивно образовање</w:t>
      </w:r>
    </w:p>
    <w:p w14:paraId="2B8AE828" w14:textId="0AF914C3" w:rsidR="009B2600" w:rsidRDefault="009B2600" w:rsidP="009B2600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109E223B" w14:textId="029E8006"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Емилија Јовичић, руководилац</w:t>
      </w:r>
    </w:p>
    <w:p w14:paraId="15A21949" w14:textId="5FFBDFBB"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Драгана Антонијевић</w:t>
      </w:r>
    </w:p>
    <w:p w14:paraId="5CC2E46B" w14:textId="68042877"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Ивана Михаиловић</w:t>
      </w:r>
    </w:p>
    <w:p w14:paraId="02914B4E" w14:textId="5F62F44E" w:rsidR="009B2600" w:rsidRDefault="00C3424E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Катарина Бошковић</w:t>
      </w:r>
    </w:p>
    <w:p w14:paraId="1615FEAC" w14:textId="05B50F58" w:rsidR="009B2600" w:rsidRDefault="009B2600" w:rsidP="009B26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Љиљана Миленковић</w:t>
      </w:r>
    </w:p>
    <w:p w14:paraId="0E1A4BE2" w14:textId="21DDD753"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569A43CC" w14:textId="6F6A42CD"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9B2600">
        <w:rPr>
          <w:rFonts w:ascii="Arial" w:hAnsi="Arial" w:cs="Arial"/>
          <w:b/>
          <w:sz w:val="24"/>
          <w:szCs w:val="24"/>
          <w:lang w:val="sr-Cyrl-RS"/>
        </w:rPr>
        <w:t>Тим за развој међупредметних компетенција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и предузетништво</w:t>
      </w:r>
    </w:p>
    <w:p w14:paraId="0CD170AF" w14:textId="59DCB254" w:rsidR="009B2600" w:rsidRDefault="009B2600" w:rsidP="009B2600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02B228AC" w14:textId="6864CD53" w:rsidR="009B2600" w:rsidRDefault="009B2600" w:rsidP="009B2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Јелена Ћирковић, руководилац</w:t>
      </w:r>
    </w:p>
    <w:p w14:paraId="7E25E71A" w14:textId="1C16B833" w:rsidR="009B2600" w:rsidRDefault="009B2600" w:rsidP="009B2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Александра Станојевић</w:t>
      </w:r>
    </w:p>
    <w:p w14:paraId="2EA53B8B" w14:textId="1CBE6452" w:rsidR="009B2600" w:rsidRDefault="00736AD1" w:rsidP="009B2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Андреја Вујичић</w:t>
      </w:r>
    </w:p>
    <w:p w14:paraId="4F1B5DED" w14:textId="4F872682" w:rsidR="00736AD1" w:rsidRDefault="00736AD1" w:rsidP="009B2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Милица Савић</w:t>
      </w:r>
    </w:p>
    <w:p w14:paraId="2DDA4A4C" w14:textId="2A611915"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6A0BFB71" w14:textId="1056452B" w:rsidR="009B2600" w:rsidRPr="009B2600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9B2600">
        <w:rPr>
          <w:rFonts w:ascii="Arial" w:hAnsi="Arial" w:cs="Arial"/>
          <w:b/>
          <w:sz w:val="24"/>
          <w:szCs w:val="24"/>
          <w:lang w:val="sr-Cyrl-RS"/>
        </w:rPr>
        <w:t>Тим за пројекте</w:t>
      </w:r>
    </w:p>
    <w:p w14:paraId="58A83545" w14:textId="4810902D" w:rsidR="009B2600" w:rsidRDefault="009B2600" w:rsidP="009B2600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3E77EEB5" w14:textId="45713C7E"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Милица Драгишић</w:t>
      </w:r>
      <w:r w:rsidR="008B70A6">
        <w:rPr>
          <w:rFonts w:ascii="Arial" w:hAnsi="Arial" w:cs="Arial"/>
          <w:sz w:val="24"/>
          <w:szCs w:val="24"/>
          <w:lang w:val="sr-Cyrl-RS"/>
        </w:rPr>
        <w:t>, руководилац</w:t>
      </w:r>
    </w:p>
    <w:p w14:paraId="4AB32074" w14:textId="42F4B34E"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Слађана Миленковић</w:t>
      </w:r>
    </w:p>
    <w:p w14:paraId="408F7D65" w14:textId="641F4558"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Маја Јовановић</w:t>
      </w:r>
    </w:p>
    <w:p w14:paraId="1EB4291F" w14:textId="4A20494D" w:rsidR="009B2600" w:rsidRDefault="009B2600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Јелена Ћирковић</w:t>
      </w:r>
    </w:p>
    <w:p w14:paraId="53A8F506" w14:textId="563A7C46" w:rsidR="009B2600" w:rsidRDefault="00736AD1" w:rsidP="009B2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Маријана Тривић</w:t>
      </w:r>
    </w:p>
    <w:p w14:paraId="4FBE8708" w14:textId="5B4F1CD7" w:rsidR="009B2600" w:rsidRDefault="009B2600" w:rsidP="009B260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05124345" w14:textId="65E81E7C" w:rsidR="009B2600" w:rsidRPr="008B70A6" w:rsidRDefault="009B2600" w:rsidP="009B2600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8B70A6">
        <w:rPr>
          <w:rFonts w:ascii="Arial" w:hAnsi="Arial" w:cs="Arial"/>
          <w:b/>
          <w:sz w:val="24"/>
          <w:szCs w:val="24"/>
          <w:lang w:val="sr-Cyrl-RS"/>
        </w:rPr>
        <w:t>Тим за маркетинг школе</w:t>
      </w:r>
    </w:p>
    <w:p w14:paraId="14E66E4A" w14:textId="6721CE4B" w:rsidR="009B2600" w:rsidRDefault="009B2600" w:rsidP="009B2600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16F4030B" w14:textId="4504B57A" w:rsidR="009B2600" w:rsidRDefault="008B70A6" w:rsidP="009B26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Дијана Курандић, руководилац</w:t>
      </w:r>
    </w:p>
    <w:p w14:paraId="60B2DC44" w14:textId="3FC624B2" w:rsidR="008B70A6" w:rsidRDefault="008B70A6" w:rsidP="009B26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Милица Јевтић</w:t>
      </w:r>
    </w:p>
    <w:p w14:paraId="17FAC0E9" w14:textId="11C2304B" w:rsidR="008B70A6" w:rsidRDefault="008B70A6" w:rsidP="009B26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Милица Савић</w:t>
      </w:r>
    </w:p>
    <w:p w14:paraId="61C35747" w14:textId="1DF83B2D" w:rsidR="008B70A6" w:rsidRDefault="008B70A6" w:rsidP="008B70A6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14:paraId="5702F4E7" w14:textId="3A1F5FC0" w:rsidR="008B70A6" w:rsidRDefault="008B70A6" w:rsidP="008B70A6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8B70A6">
        <w:rPr>
          <w:rFonts w:ascii="Arial" w:hAnsi="Arial" w:cs="Arial"/>
          <w:b/>
          <w:sz w:val="24"/>
          <w:szCs w:val="24"/>
          <w:lang w:val="sr-Cyrl-RS"/>
        </w:rPr>
        <w:t>Тим за професионални развој</w:t>
      </w:r>
    </w:p>
    <w:p w14:paraId="60A914E0" w14:textId="5192C431" w:rsidR="008B70A6" w:rsidRDefault="008B70A6" w:rsidP="008B70A6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067D7E72" w14:textId="5B560A9F"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Драган Мамузић, руководилац</w:t>
      </w:r>
    </w:p>
    <w:p w14:paraId="0EE263FC" w14:textId="190632BD"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Весна Милићевић</w:t>
      </w:r>
    </w:p>
    <w:p w14:paraId="1DD546FE" w14:textId="188802B3"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Миленко Пејчић</w:t>
      </w:r>
    </w:p>
    <w:p w14:paraId="34DC4719" w14:textId="16D116D9" w:rsid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Драган </w:t>
      </w:r>
      <w:r w:rsidR="002E3C54"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  <w:lang w:val="sr-Cyrl-RS"/>
        </w:rPr>
        <w:t>тојановић</w:t>
      </w:r>
    </w:p>
    <w:p w14:paraId="7D4BC846" w14:textId="432608B1" w:rsidR="008B70A6" w:rsidRPr="008B70A6" w:rsidRDefault="008B70A6" w:rsidP="008B70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Снежана Јовицки</w:t>
      </w:r>
    </w:p>
    <w:p w14:paraId="28B39EF2" w14:textId="0DE56483" w:rsidR="008B70A6" w:rsidRDefault="008B70A6" w:rsidP="008B70A6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14:paraId="344DAAB7" w14:textId="6733AEB1" w:rsidR="008B70A6" w:rsidRPr="008B70A6" w:rsidRDefault="008B70A6" w:rsidP="008B70A6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14:paraId="161BB43B" w14:textId="3FDDFE32" w:rsidR="008B70A6" w:rsidRDefault="008B70A6" w:rsidP="008B70A6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426D97EF" w14:textId="1241A0BB" w:rsidR="008B70A6" w:rsidRPr="008B70A6" w:rsidRDefault="008B70A6" w:rsidP="008B70A6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8B70A6">
        <w:rPr>
          <w:rFonts w:ascii="Arial" w:hAnsi="Arial" w:cs="Arial"/>
          <w:b/>
          <w:sz w:val="24"/>
          <w:szCs w:val="24"/>
          <w:lang w:val="sr-Cyrl-RS"/>
        </w:rPr>
        <w:t>Тим за превенцију напуштања школе</w:t>
      </w:r>
    </w:p>
    <w:p w14:paraId="7ABFD955" w14:textId="2D0182F2" w:rsidR="008B70A6" w:rsidRDefault="008B70A6" w:rsidP="008B70A6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14:paraId="2E095B80" w14:textId="325B431E"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Жељко Марчетић, руководилац</w:t>
      </w:r>
    </w:p>
    <w:p w14:paraId="722AAF49" w14:textId="33D30BEA"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Вања Вишњић</w:t>
      </w:r>
    </w:p>
    <w:p w14:paraId="427CD923" w14:textId="055BFD46"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Марина Нешић</w:t>
      </w:r>
    </w:p>
    <w:p w14:paraId="351024B2" w14:textId="5204E6F1" w:rsidR="008B70A6" w:rsidRDefault="008B70A6" w:rsidP="008B70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Мирослав Митровић</w:t>
      </w:r>
    </w:p>
    <w:p w14:paraId="6BA800FE" w14:textId="65157AB3" w:rsidR="008B70A6" w:rsidRDefault="008B70A6" w:rsidP="002E3C5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Дејан Пауновић</w:t>
      </w:r>
    </w:p>
    <w:p w14:paraId="54EE1BA8" w14:textId="77777777" w:rsidR="00BE5B53" w:rsidRDefault="00BE5B53" w:rsidP="000A4E26">
      <w:pPr>
        <w:ind w:left="4320" w:firstLine="720"/>
        <w:rPr>
          <w:rFonts w:ascii="Arial" w:hAnsi="Arial" w:cs="Arial"/>
          <w:sz w:val="24"/>
          <w:szCs w:val="24"/>
          <w:lang w:val="sr-Cyrl-RS"/>
        </w:rPr>
      </w:pPr>
    </w:p>
    <w:p w14:paraId="5E685D10" w14:textId="79C966DA" w:rsidR="00706360" w:rsidRDefault="00706360" w:rsidP="005E193D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5E193D">
        <w:rPr>
          <w:rFonts w:ascii="Arial" w:hAnsi="Arial" w:cs="Arial"/>
          <w:b/>
          <w:sz w:val="24"/>
          <w:szCs w:val="24"/>
          <w:lang w:val="sr-Cyrl-RS"/>
        </w:rPr>
        <w:t xml:space="preserve">Тим за </w:t>
      </w:r>
      <w:r w:rsidR="005E193D" w:rsidRPr="005E193D">
        <w:rPr>
          <w:rFonts w:ascii="Arial" w:hAnsi="Arial" w:cs="Arial"/>
          <w:b/>
          <w:sz w:val="24"/>
          <w:szCs w:val="24"/>
          <w:lang w:val="sr-Cyrl-RS"/>
        </w:rPr>
        <w:t>развој школског програма и иновације</w:t>
      </w:r>
    </w:p>
    <w:p w14:paraId="3E7BAB9C" w14:textId="77777777" w:rsidR="005E193D" w:rsidRPr="005E193D" w:rsidRDefault="005E193D" w:rsidP="005E193D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14:paraId="4A6B13AA" w14:textId="0FCE74BC" w:rsidR="00557A08" w:rsidRDefault="00557A08" w:rsidP="00557A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Славица Коњевић</w:t>
      </w:r>
      <w:r>
        <w:rPr>
          <w:rFonts w:ascii="Arial" w:hAnsi="Arial" w:cs="Arial"/>
          <w:sz w:val="24"/>
          <w:szCs w:val="24"/>
          <w:lang w:val="de-AT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руководилац</w:t>
      </w:r>
    </w:p>
    <w:p w14:paraId="35017F4B" w14:textId="3AC794F0" w:rsidR="005E193D" w:rsidRDefault="005E193D" w:rsidP="005E19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5E193D">
        <w:rPr>
          <w:rFonts w:ascii="Arial" w:hAnsi="Arial" w:cs="Arial"/>
          <w:sz w:val="24"/>
          <w:szCs w:val="24"/>
          <w:lang w:val="sr-Cyrl-RS"/>
        </w:rPr>
        <w:t>Мари</w:t>
      </w:r>
      <w:r>
        <w:rPr>
          <w:rFonts w:ascii="Arial" w:hAnsi="Arial" w:cs="Arial"/>
          <w:sz w:val="24"/>
          <w:szCs w:val="24"/>
          <w:lang w:val="sr-Cyrl-RS"/>
        </w:rPr>
        <w:t>ца Стевановић</w:t>
      </w:r>
    </w:p>
    <w:p w14:paraId="40CC3863" w14:textId="6D62CB40" w:rsidR="005E193D" w:rsidRDefault="00C62E99" w:rsidP="005E19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Емилија Јовичић</w:t>
      </w:r>
    </w:p>
    <w:p w14:paraId="34946B10" w14:textId="3EDEA822" w:rsidR="00557A08" w:rsidRDefault="00C62E99" w:rsidP="00557A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Жељко Грујчић</w:t>
      </w:r>
    </w:p>
    <w:p w14:paraId="7EE4F7DD" w14:textId="5A3A7BCE" w:rsidR="00C62E99" w:rsidRDefault="00C62E99" w:rsidP="00557A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Срђан Буквић</w:t>
      </w:r>
    </w:p>
    <w:p w14:paraId="66ABD5DB" w14:textId="77777777" w:rsidR="005E193D" w:rsidRPr="005E193D" w:rsidRDefault="005E193D" w:rsidP="005E193D">
      <w:pPr>
        <w:ind w:left="36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3EACF0AE" w14:textId="78FAF6B4" w:rsidR="00BE5B53" w:rsidRDefault="00BE5B53" w:rsidP="005E193D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5E193D">
        <w:rPr>
          <w:rFonts w:ascii="Arial" w:hAnsi="Arial" w:cs="Arial"/>
          <w:b/>
          <w:sz w:val="24"/>
          <w:szCs w:val="24"/>
          <w:lang w:val="sr-Cyrl-RS"/>
        </w:rPr>
        <w:t>Тим за израду Годишњег плана рада школе</w:t>
      </w:r>
    </w:p>
    <w:p w14:paraId="4ED73EF1" w14:textId="77777777" w:rsidR="005E193D" w:rsidRPr="005E193D" w:rsidRDefault="005E193D" w:rsidP="005E193D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14:paraId="7CD97B56" w14:textId="3228E7FB"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Марица Стевановић, руководилац</w:t>
      </w:r>
    </w:p>
    <w:p w14:paraId="17B89ED7" w14:textId="6EBF8D7D"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Оливера Бабић</w:t>
      </w:r>
    </w:p>
    <w:p w14:paraId="45A3DF2F" w14:textId="0CEF7966" w:rsidR="00BE5B53" w:rsidRDefault="00657D9E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>лександра Станојевић</w:t>
      </w:r>
    </w:p>
    <w:p w14:paraId="6E8BCB54" w14:textId="2A893DEC"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Јелена Јовановић</w:t>
      </w:r>
    </w:p>
    <w:p w14:paraId="6E1942C0" w14:textId="7CC05E74"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Емилија Јовичић</w:t>
      </w:r>
    </w:p>
    <w:p w14:paraId="7AF4784E" w14:textId="5E98AF33" w:rsid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Милица Драгишић</w:t>
      </w:r>
    </w:p>
    <w:p w14:paraId="22861723" w14:textId="65744E37" w:rsidR="00BE5B53" w:rsidRPr="00BE5B53" w:rsidRDefault="00BE5B53" w:rsidP="00BE5B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Драган Мамузић</w:t>
      </w:r>
    </w:p>
    <w:p w14:paraId="3014A785" w14:textId="4EC73EEE" w:rsidR="00BE5B53" w:rsidRDefault="00BE5B53" w:rsidP="000A4E26">
      <w:pPr>
        <w:ind w:left="4320" w:firstLine="720"/>
        <w:rPr>
          <w:rFonts w:ascii="Arial" w:hAnsi="Arial" w:cs="Arial"/>
          <w:sz w:val="24"/>
          <w:szCs w:val="24"/>
          <w:lang w:val="sr-Cyrl-RS"/>
        </w:rPr>
      </w:pPr>
    </w:p>
    <w:p w14:paraId="4CC60295" w14:textId="635DEAF7" w:rsidR="007F0BDA" w:rsidRDefault="007F0BDA" w:rsidP="000A4E26">
      <w:pPr>
        <w:ind w:left="4320" w:firstLine="720"/>
        <w:rPr>
          <w:rFonts w:ascii="Arial" w:hAnsi="Arial" w:cs="Arial"/>
          <w:sz w:val="24"/>
          <w:szCs w:val="24"/>
          <w:lang w:val="sr-Cyrl-RS"/>
        </w:rPr>
      </w:pPr>
    </w:p>
    <w:p w14:paraId="250BE198" w14:textId="33C2D9F1" w:rsidR="007F0BDA" w:rsidRDefault="007F0BDA" w:rsidP="007F0BDA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20.08.2021.</w:t>
      </w:r>
    </w:p>
    <w:p w14:paraId="29B22403" w14:textId="0B9A0DEB" w:rsidR="000A4E26" w:rsidRPr="000A4E26" w:rsidRDefault="000A4E26" w:rsidP="000A4E26">
      <w:pPr>
        <w:ind w:left="4320" w:firstLine="720"/>
        <w:rPr>
          <w:rFonts w:ascii="Arial" w:hAnsi="Arial" w:cs="Arial"/>
          <w:sz w:val="24"/>
          <w:szCs w:val="24"/>
          <w:lang w:val="sr-Cyrl-RS"/>
        </w:rPr>
      </w:pPr>
      <w:r w:rsidRPr="000A4E26">
        <w:rPr>
          <w:rFonts w:ascii="Arial" w:hAnsi="Arial" w:cs="Arial"/>
          <w:sz w:val="24"/>
          <w:szCs w:val="24"/>
          <w:lang w:val="sr-Cyrl-RS"/>
        </w:rPr>
        <w:t>Оливера Бабић, директор</w:t>
      </w:r>
    </w:p>
    <w:sectPr w:rsidR="000A4E26" w:rsidRPr="000A4E26" w:rsidSect="000A4E26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518"/>
    <w:multiLevelType w:val="hybridMultilevel"/>
    <w:tmpl w:val="51F0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3C4F"/>
    <w:multiLevelType w:val="hybridMultilevel"/>
    <w:tmpl w:val="0E18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D0E"/>
    <w:multiLevelType w:val="hybridMultilevel"/>
    <w:tmpl w:val="E53E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562"/>
    <w:multiLevelType w:val="hybridMultilevel"/>
    <w:tmpl w:val="84FA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3ECB"/>
    <w:multiLevelType w:val="hybridMultilevel"/>
    <w:tmpl w:val="8520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A7"/>
    <w:multiLevelType w:val="hybridMultilevel"/>
    <w:tmpl w:val="39B2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63C7"/>
    <w:multiLevelType w:val="hybridMultilevel"/>
    <w:tmpl w:val="C100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15666"/>
    <w:multiLevelType w:val="hybridMultilevel"/>
    <w:tmpl w:val="92D4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52AF"/>
    <w:multiLevelType w:val="hybridMultilevel"/>
    <w:tmpl w:val="8FD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2243"/>
    <w:multiLevelType w:val="hybridMultilevel"/>
    <w:tmpl w:val="D4BC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1BBB"/>
    <w:multiLevelType w:val="hybridMultilevel"/>
    <w:tmpl w:val="E2CC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6731"/>
    <w:multiLevelType w:val="hybridMultilevel"/>
    <w:tmpl w:val="D714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66048"/>
    <w:multiLevelType w:val="hybridMultilevel"/>
    <w:tmpl w:val="4614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695D"/>
    <w:multiLevelType w:val="hybridMultilevel"/>
    <w:tmpl w:val="EB58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CC"/>
    <w:rsid w:val="00061AA5"/>
    <w:rsid w:val="000A4E26"/>
    <w:rsid w:val="000A54AC"/>
    <w:rsid w:val="001404E7"/>
    <w:rsid w:val="002E3C54"/>
    <w:rsid w:val="00557A08"/>
    <w:rsid w:val="005E193D"/>
    <w:rsid w:val="00657D9E"/>
    <w:rsid w:val="00706360"/>
    <w:rsid w:val="00736AD1"/>
    <w:rsid w:val="007F0BDA"/>
    <w:rsid w:val="008B70A6"/>
    <w:rsid w:val="009B2600"/>
    <w:rsid w:val="009F707B"/>
    <w:rsid w:val="00BE5B53"/>
    <w:rsid w:val="00C3424E"/>
    <w:rsid w:val="00C62E99"/>
    <w:rsid w:val="00CB0ECC"/>
    <w:rsid w:val="00CC4E2C"/>
    <w:rsid w:val="00E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03A8"/>
  <w15:chartTrackingRefBased/>
  <w15:docId w15:val="{4FBC9EB5-EEA9-481F-A924-EB90BDC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Бабић</dc:creator>
  <cp:keywords/>
  <dc:description/>
  <cp:lastModifiedBy>Оливера Бабић</cp:lastModifiedBy>
  <cp:revision>2</cp:revision>
  <cp:lastPrinted>2021-07-14T09:57:00Z</cp:lastPrinted>
  <dcterms:created xsi:type="dcterms:W3CDTF">2021-08-30T07:26:00Z</dcterms:created>
  <dcterms:modified xsi:type="dcterms:W3CDTF">2021-08-30T07:26:00Z</dcterms:modified>
</cp:coreProperties>
</file>